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09" w:rsidRPr="007E3038" w:rsidRDefault="008B630D">
      <w:pPr>
        <w:rPr>
          <w:b/>
          <w:sz w:val="28"/>
        </w:rPr>
      </w:pPr>
      <w:r w:rsidRPr="007E3038">
        <w:rPr>
          <w:b/>
          <w:sz w:val="28"/>
        </w:rPr>
        <w:t>Tac St</w:t>
      </w:r>
      <w:r w:rsidR="007E3038">
        <w:rPr>
          <w:b/>
          <w:sz w:val="28"/>
        </w:rPr>
        <w:t xml:space="preserve"> Gilles le 20 janvier 2016 à 19h</w:t>
      </w:r>
    </w:p>
    <w:p w:rsidR="004D5A09" w:rsidRDefault="004D5A09"/>
    <w:p w:rsidR="004D5A09" w:rsidRPr="0091493F" w:rsidRDefault="004D5A09">
      <w:pPr>
        <w:rPr>
          <w:i/>
        </w:rPr>
      </w:pPr>
      <w:r w:rsidRPr="0091493F">
        <w:rPr>
          <w:i/>
        </w:rPr>
        <w:t>Je suis désolé</w:t>
      </w:r>
      <w:r w:rsidR="007E3038" w:rsidRPr="0091493F">
        <w:rPr>
          <w:i/>
        </w:rPr>
        <w:t>,</w:t>
      </w:r>
      <w:r w:rsidRPr="0091493F">
        <w:rPr>
          <w:i/>
        </w:rPr>
        <w:t xml:space="preserve"> j’ai omis de noter la présence des personnes. J’en connais un certain nombre bien sûr, Bastien, Philippe, Patrick, Johnny, Raphaëlle, Bernadette, Alain, Régis, Loïc,         , Paul, Dante,         ,          .</w:t>
      </w:r>
      <w:r w:rsidR="007E3038" w:rsidRPr="0091493F">
        <w:rPr>
          <w:i/>
        </w:rPr>
        <w:t xml:space="preserve"> (J’ai honte mais pas honte d’avoir honte ! humanité, humanité)</w:t>
      </w:r>
    </w:p>
    <w:p w:rsidR="00B31E4F" w:rsidRPr="0091493F" w:rsidRDefault="004D5A09">
      <w:pPr>
        <w:rPr>
          <w:i/>
        </w:rPr>
      </w:pPr>
      <w:r w:rsidRPr="0091493F">
        <w:rPr>
          <w:i/>
        </w:rPr>
        <w:t>Il manque trois noms, si quelqu’un peut s’en souvenir. C’est noté dans l’ordre du tour de table, pour les costaux de la mémoire visuelle.</w:t>
      </w:r>
    </w:p>
    <w:p w:rsidR="00B31E4F" w:rsidRDefault="00B31E4F"/>
    <w:p w:rsidR="00B33BFE" w:rsidRPr="00B33BFE" w:rsidRDefault="00B31E4F">
      <w:pPr>
        <w:rPr>
          <w:i/>
          <w:color w:val="808080" w:themeColor="background1" w:themeShade="80"/>
        </w:rPr>
      </w:pPr>
      <w:r w:rsidRPr="00B33BFE">
        <w:rPr>
          <w:i/>
          <w:color w:val="808080" w:themeColor="background1" w:themeShade="80"/>
        </w:rPr>
        <w:t xml:space="preserve">Bastien rajoute les </w:t>
      </w:r>
      <w:r w:rsidR="00B33BFE" w:rsidRPr="00B33BFE">
        <w:rPr>
          <w:i/>
          <w:color w:val="808080" w:themeColor="background1" w:themeShade="80"/>
        </w:rPr>
        <w:t xml:space="preserve">trois noms manquants... </w:t>
      </w:r>
    </w:p>
    <w:p w:rsidR="00B33BFE" w:rsidRDefault="00B33BFE"/>
    <w:p w:rsidR="0091493F" w:rsidRDefault="00B33BFE">
      <w:r>
        <w:t xml:space="preserve">Étaient présents : Bastien, Philippe, Patrick, Johnny, Raphaëlle, Bernadette, Alain, Régis, Loïc, </w:t>
      </w:r>
      <w:proofErr w:type="spellStart"/>
      <w:r>
        <w:t>Maïra</w:t>
      </w:r>
      <w:proofErr w:type="spellEnd"/>
      <w:r>
        <w:t xml:space="preserve">, Paul, Dante, </w:t>
      </w:r>
      <w:proofErr w:type="spellStart"/>
      <w:r>
        <w:t>Elise</w:t>
      </w:r>
      <w:proofErr w:type="spellEnd"/>
      <w:r>
        <w:t xml:space="preserve"> et Nadia. </w:t>
      </w:r>
    </w:p>
    <w:p w:rsidR="0091493F" w:rsidRDefault="0091493F"/>
    <w:p w:rsidR="0091493F" w:rsidRDefault="0091493F">
      <w:r>
        <w:t xml:space="preserve">Rédacteur : Paul  </w:t>
      </w:r>
    </w:p>
    <w:p w:rsidR="0091493F" w:rsidRDefault="0091493F"/>
    <w:p w:rsidR="008B630D" w:rsidRDefault="008B630D"/>
    <w:p w:rsidR="007E3038" w:rsidRDefault="007E3038"/>
    <w:p w:rsidR="00E81770" w:rsidRPr="009F07EA" w:rsidRDefault="007E3038">
      <w:pPr>
        <w:rPr>
          <w:b/>
          <w:sz w:val="28"/>
        </w:rPr>
      </w:pPr>
      <w:r w:rsidRPr="009F07EA">
        <w:rPr>
          <w:b/>
          <w:sz w:val="28"/>
        </w:rPr>
        <w:t>Le point du jour :</w:t>
      </w:r>
    </w:p>
    <w:p w:rsidR="008B630D" w:rsidRPr="00E81770" w:rsidRDefault="008B630D">
      <w:pPr>
        <w:rPr>
          <w:b/>
        </w:rPr>
      </w:pPr>
    </w:p>
    <w:p w:rsidR="008B630D" w:rsidRDefault="008B630D">
      <w:r>
        <w:t xml:space="preserve">Patrick et Philippe nous parlent des </w:t>
      </w:r>
      <w:r w:rsidRPr="00E81770">
        <w:rPr>
          <w:b/>
        </w:rPr>
        <w:t>logiciels libres</w:t>
      </w:r>
      <w:r>
        <w:t>.</w:t>
      </w:r>
    </w:p>
    <w:p w:rsidR="008B630D" w:rsidRDefault="008B630D"/>
    <w:p w:rsidR="008B630D" w:rsidRDefault="007E3038">
      <w:r>
        <w:t xml:space="preserve">De </w:t>
      </w:r>
      <w:r w:rsidR="008B630D">
        <w:t xml:space="preserve">Linux </w:t>
      </w:r>
    </w:p>
    <w:p w:rsidR="008B630D" w:rsidRDefault="007E3038">
      <w:r>
        <w:t xml:space="preserve">De </w:t>
      </w:r>
      <w:r w:rsidR="008B630D">
        <w:t xml:space="preserve">Richard </w:t>
      </w:r>
      <w:proofErr w:type="spellStart"/>
      <w:r w:rsidR="004D5A09">
        <w:t>St</w:t>
      </w:r>
      <w:r w:rsidR="00CB5CC0">
        <w:t>allman</w:t>
      </w:r>
      <w:proofErr w:type="spellEnd"/>
      <w:r w:rsidR="008B630D">
        <w:t>…</w:t>
      </w:r>
      <w:r w:rsidR="004D5A09">
        <w:t xml:space="preserve"> sans qui rien de cette réalité n’existerait.</w:t>
      </w:r>
    </w:p>
    <w:p w:rsidR="008B630D" w:rsidRDefault="007E3038">
      <w:r>
        <w:t xml:space="preserve">D’une </w:t>
      </w:r>
      <w:r w:rsidR="008B630D">
        <w:t>devise : liberté égalité fraternité</w:t>
      </w:r>
    </w:p>
    <w:p w:rsidR="008B630D" w:rsidRDefault="004D5A09">
      <w:r>
        <w:t xml:space="preserve">La </w:t>
      </w:r>
      <w:r w:rsidR="008B630D">
        <w:t>liberté</w:t>
      </w:r>
      <w:r>
        <w:t> : représentée par un code source ouvert et la possibilité de l’améliorer</w:t>
      </w:r>
    </w:p>
    <w:p w:rsidR="008B630D" w:rsidRDefault="004D5A09">
      <w:r>
        <w:t xml:space="preserve">L’égalité : </w:t>
      </w:r>
      <w:r w:rsidR="008B630D">
        <w:t>personne n’</w:t>
      </w:r>
      <w:r>
        <w:t>a le pouvoir sur personne </w:t>
      </w:r>
    </w:p>
    <w:p w:rsidR="008B630D" w:rsidRDefault="004D5A09">
      <w:r>
        <w:t>L</w:t>
      </w:r>
      <w:r w:rsidR="008B630D">
        <w:t xml:space="preserve">a </w:t>
      </w:r>
      <w:r>
        <w:t xml:space="preserve">fraternité : la </w:t>
      </w:r>
      <w:r w:rsidR="008B630D">
        <w:t>communauté peut com</w:t>
      </w:r>
      <w:r>
        <w:t>muniquer entre elle </w:t>
      </w:r>
    </w:p>
    <w:p w:rsidR="008B630D" w:rsidRDefault="008B630D"/>
    <w:p w:rsidR="008B630D" w:rsidRDefault="004D5A09">
      <w:r>
        <w:t xml:space="preserve">Le but et le résultat </w:t>
      </w:r>
      <w:proofErr w:type="gramStart"/>
      <w:r>
        <w:t>est</w:t>
      </w:r>
      <w:proofErr w:type="gramEnd"/>
      <w:r>
        <w:t xml:space="preserve"> un</w:t>
      </w:r>
      <w:r w:rsidR="008B630D">
        <w:t xml:space="preserve"> logiciel meilleur </w:t>
      </w:r>
      <w:r>
        <w:t xml:space="preserve"> pour participer à un</w:t>
      </w:r>
      <w:r w:rsidR="003412AF">
        <w:t xml:space="preserve"> monde meilleur dans </w:t>
      </w:r>
      <w:r w:rsidR="008B630D">
        <w:t>un but non égoïste mais altruiste</w:t>
      </w:r>
      <w:r w:rsidR="003412AF">
        <w:t>.</w:t>
      </w:r>
    </w:p>
    <w:p w:rsidR="008B630D" w:rsidRDefault="008B630D"/>
    <w:p w:rsidR="008B630D" w:rsidRDefault="008B630D">
      <w:r>
        <w:t xml:space="preserve">Le monde actuel est le monde commercial contre lequel </w:t>
      </w:r>
      <w:r w:rsidR="003412AF">
        <w:t xml:space="preserve">de fait les logiciels libres s’opposent </w:t>
      </w:r>
      <w:r>
        <w:t>on se ba</w:t>
      </w:r>
      <w:r w:rsidR="003412AF">
        <w:t>t. L</w:t>
      </w:r>
      <w:r>
        <w:t>e logiciel libre a toute sa place dans cette élaboration</w:t>
      </w:r>
      <w:r w:rsidR="003412AF">
        <w:t xml:space="preserve"> concrète d’un changement</w:t>
      </w:r>
      <w:r>
        <w:t>.</w:t>
      </w:r>
    </w:p>
    <w:p w:rsidR="00370414" w:rsidRDefault="008B630D">
      <w:r>
        <w:t xml:space="preserve">Les machines peuvent nous </w:t>
      </w:r>
      <w:r w:rsidR="003412AF">
        <w:t>aider dans le cadre des logiciel</w:t>
      </w:r>
      <w:r>
        <w:t xml:space="preserve">s libres. </w:t>
      </w:r>
    </w:p>
    <w:p w:rsidR="00370414" w:rsidRDefault="00370414"/>
    <w:p w:rsidR="00370414" w:rsidRDefault="00370414">
      <w:r>
        <w:t>Il ya un modèle économique caché derrière toute les machines</w:t>
      </w:r>
    </w:p>
    <w:p w:rsidR="00370414" w:rsidRDefault="00370414">
      <w:r>
        <w:t>L’être humain ne peut plus se passer des machines mais l’être humain doit rester libre.</w:t>
      </w:r>
    </w:p>
    <w:p w:rsidR="00370414" w:rsidRDefault="00370414"/>
    <w:p w:rsidR="001E6F40" w:rsidRDefault="003412AF">
      <w:r>
        <w:t>Le logiciel libre participerait à un changement culturel, une culture qui pourrait avoir un grand impact que l’on pourrait appeler : l’économie de la contribution.</w:t>
      </w:r>
    </w:p>
    <w:p w:rsidR="001E6F40" w:rsidRDefault="001E6F40"/>
    <w:p w:rsidR="001E6F40" w:rsidRDefault="001E6F40" w:rsidP="001E6F40">
      <w:r>
        <w:t xml:space="preserve">À l’heure actuelle on parle de liberté de choix, mais c’est une liberté de prendre tel produit ou tel autre produit, de choisir telle personne ou telle autre personne. </w:t>
      </w:r>
    </w:p>
    <w:p w:rsidR="001E6F40" w:rsidRDefault="001E6F40" w:rsidP="001E6F40">
      <w:r>
        <w:t xml:space="preserve">Tendre à </w:t>
      </w:r>
      <w:r w:rsidRPr="001E6F40">
        <w:rPr>
          <w:b/>
        </w:rPr>
        <w:t>un tout autre</w:t>
      </w:r>
      <w:r>
        <w:t xml:space="preserve"> modèle.</w:t>
      </w:r>
    </w:p>
    <w:p w:rsidR="001E6F40" w:rsidRDefault="001E6F40"/>
    <w:p w:rsidR="003412AF" w:rsidRDefault="003412AF"/>
    <w:p w:rsidR="00370414" w:rsidRDefault="001E6F40">
      <w:r>
        <w:t xml:space="preserve">Une </w:t>
      </w:r>
      <w:r w:rsidR="00370414">
        <w:t xml:space="preserve">contribution en fonction de ce qui nous est possible de contribuer. </w:t>
      </w:r>
    </w:p>
    <w:p w:rsidR="001E6F40" w:rsidRDefault="00370414">
      <w:r>
        <w:t xml:space="preserve">La créativité sans propriété. </w:t>
      </w:r>
    </w:p>
    <w:p w:rsidR="001E6F40" w:rsidRDefault="001E6F40">
      <w:r>
        <w:t>La richesse est créativité.</w:t>
      </w:r>
    </w:p>
    <w:p w:rsidR="001E6F40" w:rsidRDefault="001E6F40">
      <w:r>
        <w:t>L’être humain a plus à apporter en participant</w:t>
      </w:r>
    </w:p>
    <w:p w:rsidR="00370414" w:rsidRDefault="00370414"/>
    <w:p w:rsidR="00E81770" w:rsidRDefault="001E6F40">
      <w:r>
        <w:t>C’es</w:t>
      </w:r>
      <w:r w:rsidR="00CB5CC0">
        <w:t>t u</w:t>
      </w:r>
      <w:r>
        <w:t xml:space="preserve">n modèle qui commence à avoir une place </w:t>
      </w:r>
      <w:r w:rsidR="00CB5CC0">
        <w:t>dans la tête des gens.</w:t>
      </w:r>
    </w:p>
    <w:p w:rsidR="00CB5CC0" w:rsidRDefault="00E81770">
      <w:r>
        <w:t>(</w:t>
      </w:r>
      <w:proofErr w:type="gramStart"/>
      <w:r>
        <w:t>c’est</w:t>
      </w:r>
      <w:proofErr w:type="gramEnd"/>
      <w:r>
        <w:t xml:space="preserve"> une pratique que nous exerçons de temps en temps, écriture d’un texte par exemple)</w:t>
      </w:r>
    </w:p>
    <w:p w:rsidR="003412AF" w:rsidRDefault="003412AF"/>
    <w:p w:rsidR="00E81770" w:rsidRDefault="001E6F40" w:rsidP="007E3038">
      <w:r>
        <w:t>Patrick précise bien que d’habitude c’est une présentation de deux semaines qui permet aux participant</w:t>
      </w:r>
      <w:r w:rsidR="007E3038">
        <w:t>s d’évoluer dans le monde des so</w:t>
      </w:r>
      <w:r>
        <w:t>ftwares</w:t>
      </w:r>
      <w:r w:rsidR="007E3038">
        <w:t xml:space="preserve">. </w:t>
      </w:r>
    </w:p>
    <w:p w:rsidR="007E3038" w:rsidRDefault="007E3038" w:rsidP="007E3038"/>
    <w:p w:rsidR="009F07EA" w:rsidRDefault="007E3038" w:rsidP="007E3038">
      <w:r>
        <w:t>À visiter :</w:t>
      </w:r>
    </w:p>
    <w:p w:rsidR="007E3038" w:rsidRDefault="007E3038" w:rsidP="007E3038"/>
    <w:p w:rsidR="007E3038" w:rsidRDefault="007E3038" w:rsidP="007E3038">
      <w:r>
        <w:t>..</w:t>
      </w:r>
      <w:proofErr w:type="gramStart"/>
      <w:r>
        <w:t>créative</w:t>
      </w:r>
      <w:proofErr w:type="gramEnd"/>
      <w:r>
        <w:t xml:space="preserve"> </w:t>
      </w:r>
      <w:proofErr w:type="spellStart"/>
      <w:r>
        <w:t>commons</w:t>
      </w:r>
      <w:proofErr w:type="spellEnd"/>
      <w:r>
        <w:t>..</w:t>
      </w:r>
    </w:p>
    <w:p w:rsidR="007E3038" w:rsidRDefault="007E3038" w:rsidP="007E3038"/>
    <w:p w:rsidR="007E3038" w:rsidRDefault="007E3038" w:rsidP="007E3038">
      <w:r>
        <w:t>..</w:t>
      </w:r>
      <w:proofErr w:type="gramStart"/>
      <w:r>
        <w:t>la</w:t>
      </w:r>
      <w:proofErr w:type="gramEnd"/>
      <w:r>
        <w:t xml:space="preserve"> quadrature du net.. </w:t>
      </w:r>
    </w:p>
    <w:p w:rsidR="007E3038" w:rsidRDefault="007E3038" w:rsidP="007E3038"/>
    <w:p w:rsidR="009F07EA" w:rsidRDefault="007E3038" w:rsidP="007E3038">
      <w:r>
        <w:t>Un rendez-vous possible :</w:t>
      </w:r>
    </w:p>
    <w:p w:rsidR="007E3038" w:rsidRDefault="007E3038" w:rsidP="007E3038"/>
    <w:p w:rsidR="007E3038" w:rsidRDefault="007E3038" w:rsidP="007E3038">
      <w:r>
        <w:t xml:space="preserve">Linux </w:t>
      </w:r>
      <w:proofErr w:type="spellStart"/>
      <w:r>
        <w:t>install</w:t>
      </w:r>
      <w:proofErr w:type="spellEnd"/>
      <w:r>
        <w:t xml:space="preserve"> party</w:t>
      </w:r>
    </w:p>
    <w:p w:rsidR="007E3038" w:rsidRDefault="007E3038" w:rsidP="007E3038">
      <w:r>
        <w:t>123 Rue Royale 1000 Bruxelles</w:t>
      </w:r>
    </w:p>
    <w:p w:rsidR="007E3038" w:rsidRDefault="007E3038" w:rsidP="007E3038">
      <w:r>
        <w:t>Le troisième dimanche du mois de 14h à 18h (gnu-linux@123rueroyalle.be</w:t>
      </w:r>
    </w:p>
    <w:p w:rsidR="00CB5CC0" w:rsidRDefault="00CB5CC0" w:rsidP="007E3038"/>
    <w:p w:rsidR="007E3038" w:rsidRDefault="007E3038">
      <w:r>
        <w:t xml:space="preserve">Voilà, si votre utilisation est basique, mail </w:t>
      </w:r>
      <w:proofErr w:type="spellStart"/>
      <w:r>
        <w:t>etc</w:t>
      </w:r>
      <w:proofErr w:type="spellEnd"/>
      <w:r>
        <w:t xml:space="preserve"> c’est facile, sans risque, réversible.</w:t>
      </w:r>
    </w:p>
    <w:p w:rsidR="009F07EA" w:rsidRDefault="007E3038">
      <w:r>
        <w:t>Pour des utilisations plus spécifiques, ce rendez-vous est fait aussi pour vous, les renseignements vont pleuvoir.</w:t>
      </w:r>
    </w:p>
    <w:p w:rsidR="007E3038" w:rsidRDefault="007E3038"/>
    <w:p w:rsidR="007E3038" w:rsidRDefault="007E3038"/>
    <w:p w:rsidR="005D065A" w:rsidRPr="009F07EA" w:rsidRDefault="007E3038">
      <w:pPr>
        <w:rPr>
          <w:b/>
          <w:sz w:val="28"/>
        </w:rPr>
      </w:pPr>
      <w:r w:rsidRPr="009F07EA">
        <w:rPr>
          <w:b/>
          <w:sz w:val="28"/>
        </w:rPr>
        <w:t>Points divers :</w:t>
      </w:r>
    </w:p>
    <w:p w:rsidR="005D065A" w:rsidRDefault="005D065A"/>
    <w:p w:rsidR="00E81770" w:rsidRPr="00E81770" w:rsidRDefault="00E81770">
      <w:pPr>
        <w:rPr>
          <w:b/>
        </w:rPr>
      </w:pPr>
      <w:r>
        <w:t xml:space="preserve">Dans la suite et sans quitter le thème, décision est prise de quitter </w:t>
      </w:r>
      <w:proofErr w:type="spellStart"/>
      <w:r>
        <w:t>Loomio</w:t>
      </w:r>
      <w:proofErr w:type="spellEnd"/>
      <w:r>
        <w:t xml:space="preserve"> et de </w:t>
      </w:r>
      <w:r w:rsidRPr="00E81770">
        <w:rPr>
          <w:b/>
        </w:rPr>
        <w:t xml:space="preserve">définitivement passer à </w:t>
      </w:r>
      <w:r w:rsidR="009558A3" w:rsidRPr="009558A3">
        <w:rPr>
          <w:b/>
        </w:rPr>
        <w:t>http://participer.toutautrechose.be/</w:t>
      </w:r>
    </w:p>
    <w:p w:rsidR="00E81770" w:rsidRDefault="00E81770">
      <w:r>
        <w:t>Bel exemple logiciel libre que nous devons à Philippe (et peut-être à d’autres, des contributions ne manqueront sûrement pas)</w:t>
      </w:r>
    </w:p>
    <w:p w:rsidR="00F465B3" w:rsidRDefault="00E81770">
      <w:r>
        <w:t xml:space="preserve">La question de l’archivage de notre année sur </w:t>
      </w:r>
      <w:proofErr w:type="spellStart"/>
      <w:r>
        <w:t>Loomio</w:t>
      </w:r>
      <w:proofErr w:type="spellEnd"/>
      <w:r>
        <w:t xml:space="preserve"> se pose. Tranquillement.</w:t>
      </w:r>
      <w:r w:rsidR="009558A3">
        <w:t xml:space="preserve"> (Avis aux sociologues et ethnologues) (Y a de quoi bien rire aussi)</w:t>
      </w:r>
    </w:p>
    <w:p w:rsidR="00F465B3" w:rsidRDefault="00F465B3"/>
    <w:p w:rsidR="00E81770" w:rsidRDefault="00E81770">
      <w:r w:rsidRPr="009558A3">
        <w:rPr>
          <w:b/>
        </w:rPr>
        <w:t>Envoi d’une News</w:t>
      </w:r>
      <w:r w:rsidR="00814AE6" w:rsidRPr="009558A3">
        <w:rPr>
          <w:b/>
        </w:rPr>
        <w:t>lett</w:t>
      </w:r>
      <w:r w:rsidR="00F465B3" w:rsidRPr="009558A3">
        <w:rPr>
          <w:b/>
        </w:rPr>
        <w:t>er</w:t>
      </w:r>
      <w:r w:rsidR="00F465B3">
        <w:t xml:space="preserve"> </w:t>
      </w:r>
      <w:r>
        <w:t xml:space="preserve"> à l’ensemble des adresses en notre possession contenant :</w:t>
      </w:r>
    </w:p>
    <w:p w:rsidR="00E81770" w:rsidRDefault="00E81770">
      <w:r>
        <w:t>-</w:t>
      </w:r>
      <w:r w:rsidR="009558A3">
        <w:t xml:space="preserve"> </w:t>
      </w:r>
      <w:r w:rsidR="00F465B3">
        <w:t>les dates</w:t>
      </w:r>
      <w:r>
        <w:t xml:space="preserve"> des prochaines réunions</w:t>
      </w:r>
    </w:p>
    <w:p w:rsidR="00E81770" w:rsidRDefault="00E81770">
      <w:r>
        <w:t>-</w:t>
      </w:r>
      <w:r w:rsidR="009558A3">
        <w:t xml:space="preserve"> </w:t>
      </w:r>
      <w:r>
        <w:t>l’annonce du choix du thème logement comme pilier de nos réflexions et actions durant au moins la prochaine année.</w:t>
      </w:r>
    </w:p>
    <w:p w:rsidR="00F465B3" w:rsidRDefault="00E81770">
      <w:r>
        <w:t xml:space="preserve">- l’annonce de la migration sur </w:t>
      </w:r>
      <w:r w:rsidR="009558A3" w:rsidRPr="009558A3">
        <w:t>http://participer.toutautrechose.be/</w:t>
      </w:r>
      <w:r w:rsidR="009558A3">
        <w:t xml:space="preserve"> </w:t>
      </w:r>
    </w:p>
    <w:p w:rsidR="00F465B3" w:rsidRDefault="00F465B3"/>
    <w:p w:rsidR="00F465B3" w:rsidRDefault="00F465B3">
      <w:r w:rsidRPr="009558A3">
        <w:rPr>
          <w:b/>
        </w:rPr>
        <w:t>Action du 30</w:t>
      </w:r>
      <w:r w:rsidR="009558A3" w:rsidRPr="009558A3">
        <w:rPr>
          <w:b/>
        </w:rPr>
        <w:t xml:space="preserve"> janvier</w:t>
      </w:r>
      <w:r w:rsidR="009558A3">
        <w:t xml:space="preserve"> (locale de </w:t>
      </w:r>
      <w:proofErr w:type="gramStart"/>
      <w:r w:rsidR="009558A3">
        <w:t>Bruxelles )</w:t>
      </w:r>
      <w:proofErr w:type="gramEnd"/>
    </w:p>
    <w:p w:rsidR="00F465B3" w:rsidRDefault="009558A3">
      <w:r>
        <w:t>En lien :</w:t>
      </w:r>
    </w:p>
    <w:p w:rsidR="00814AE6" w:rsidRDefault="0054319E">
      <w:r>
        <w:t xml:space="preserve">Samedi </w:t>
      </w:r>
      <w:r w:rsidR="009558A3">
        <w:t xml:space="preserve">23 à </w:t>
      </w:r>
      <w:r w:rsidR="00814AE6">
        <w:t>12h affichage autour du parvis</w:t>
      </w:r>
      <w:r w:rsidR="009558A3">
        <w:t xml:space="preserve"> (locale de St Gilles)</w:t>
      </w:r>
    </w:p>
    <w:p w:rsidR="00814AE6" w:rsidRDefault="00814AE6">
      <w:r>
        <w:t xml:space="preserve">Dimanche </w:t>
      </w:r>
      <w:r w:rsidR="009558A3">
        <w:t xml:space="preserve">24 à 12h rendez-vous est donné à toutes nos forces vives </w:t>
      </w:r>
      <w:r>
        <w:t>à la bourse</w:t>
      </w:r>
      <w:r w:rsidR="009558A3">
        <w:t xml:space="preserve"> pour un collage</w:t>
      </w:r>
    </w:p>
    <w:p w:rsidR="009558A3" w:rsidRDefault="00814AE6">
      <w:r>
        <w:t xml:space="preserve">Dimanche 24 à 14h </w:t>
      </w:r>
      <w:r w:rsidR="009558A3">
        <w:t xml:space="preserve">un autre rendez-vous est proposé </w:t>
      </w:r>
      <w:r>
        <w:t xml:space="preserve">pour préparer </w:t>
      </w:r>
      <w:r w:rsidR="009558A3">
        <w:t xml:space="preserve">et construire le matériel pour le 30 au Piano </w:t>
      </w:r>
      <w:proofErr w:type="spellStart"/>
      <w:r w:rsidR="009558A3">
        <w:t>F</w:t>
      </w:r>
      <w:r>
        <w:t>abriek</w:t>
      </w:r>
      <w:proofErr w:type="spellEnd"/>
      <w:r>
        <w:t>.</w:t>
      </w:r>
      <w:r w:rsidR="009558A3">
        <w:t xml:space="preserve"> (</w:t>
      </w:r>
      <w:proofErr w:type="gramStart"/>
      <w:r w:rsidR="009558A3">
        <w:t>le</w:t>
      </w:r>
      <w:proofErr w:type="gramEnd"/>
      <w:r w:rsidR="009558A3">
        <w:t xml:space="preserve"> bar sera ouvert…. !)</w:t>
      </w:r>
    </w:p>
    <w:p w:rsidR="00814AE6" w:rsidRDefault="00814AE6"/>
    <w:p w:rsidR="00814AE6" w:rsidRDefault="009558A3">
      <w:r>
        <w:t>L</w:t>
      </w:r>
      <w:r w:rsidR="00814AE6">
        <w:t xml:space="preserve">e </w:t>
      </w:r>
      <w:r w:rsidR="00814AE6" w:rsidRPr="009558A3">
        <w:rPr>
          <w:b/>
        </w:rPr>
        <w:t>30 à 12h montage</w:t>
      </w:r>
      <w:r w:rsidR="00814AE6">
        <w:t xml:space="preserve"> </w:t>
      </w:r>
      <w:r>
        <w:t>place de l’Albertine</w:t>
      </w:r>
      <w:r w:rsidR="00406D5B">
        <w:t xml:space="preserve"> 1000 Bruxelles </w:t>
      </w:r>
      <w:r w:rsidR="00814AE6" w:rsidRPr="00406D5B">
        <w:rPr>
          <w:b/>
        </w:rPr>
        <w:t>14h début des festivités</w:t>
      </w:r>
      <w:r w:rsidR="00814AE6">
        <w:t>.</w:t>
      </w:r>
    </w:p>
    <w:p w:rsidR="00B925D0" w:rsidRDefault="00B925D0"/>
    <w:p w:rsidR="009F07EA" w:rsidRDefault="009F07EA"/>
    <w:p w:rsidR="009F07EA" w:rsidRDefault="009F07EA"/>
    <w:p w:rsidR="009F07EA" w:rsidRDefault="009F07EA"/>
    <w:p w:rsidR="00B925D0" w:rsidRDefault="00B925D0"/>
    <w:p w:rsidR="00B925D0" w:rsidRPr="00406D5B" w:rsidRDefault="00406D5B">
      <w:pPr>
        <w:rPr>
          <w:b/>
        </w:rPr>
      </w:pPr>
      <w:r w:rsidRPr="00406D5B">
        <w:rPr>
          <w:b/>
        </w:rPr>
        <w:t xml:space="preserve">Compte rendu du </w:t>
      </w:r>
      <w:r w:rsidR="00B925D0" w:rsidRPr="00406D5B">
        <w:rPr>
          <w:b/>
        </w:rPr>
        <w:t>Comité de coordination</w:t>
      </w:r>
      <w:r w:rsidRPr="00406D5B">
        <w:rPr>
          <w:b/>
        </w:rPr>
        <w:t> :</w:t>
      </w:r>
    </w:p>
    <w:p w:rsidR="00B925D0" w:rsidRDefault="00406D5B">
      <w:r>
        <w:t xml:space="preserve">Un </w:t>
      </w:r>
      <w:r w:rsidR="00B925D0">
        <w:t xml:space="preserve">Groupe parade </w:t>
      </w:r>
      <w:r>
        <w:t xml:space="preserve">est </w:t>
      </w:r>
      <w:proofErr w:type="gramStart"/>
      <w:r>
        <w:t>créer</w:t>
      </w:r>
      <w:proofErr w:type="gramEnd"/>
      <w:r>
        <w:t xml:space="preserve"> </w:t>
      </w:r>
      <w:r w:rsidR="00B925D0">
        <w:t xml:space="preserve">sur </w:t>
      </w:r>
      <w:r>
        <w:t>« Participer ».</w:t>
      </w:r>
    </w:p>
    <w:p w:rsidR="00406D5B" w:rsidRDefault="00406D5B">
      <w:r>
        <w:t>Projet d’une nouvelle action SNCB</w:t>
      </w:r>
      <w:r w:rsidR="00B925D0">
        <w:t xml:space="preserve"> le 22 février. </w:t>
      </w:r>
      <w:r>
        <w:t xml:space="preserve"> Une </w:t>
      </w:r>
      <w:r w:rsidR="00B925D0">
        <w:t xml:space="preserve">réunion </w:t>
      </w:r>
      <w:r>
        <w:t>est prévue le 2</w:t>
      </w:r>
      <w:r w:rsidR="00B925D0">
        <w:t>8</w:t>
      </w:r>
      <w:r>
        <w:t xml:space="preserve"> janvier à 18 h </w:t>
      </w:r>
      <w:r w:rsidR="00B925D0">
        <w:t xml:space="preserve">au local </w:t>
      </w:r>
      <w:proofErr w:type="spellStart"/>
      <w:r w:rsidR="00B925D0">
        <w:t>Ades’if</w:t>
      </w:r>
      <w:proofErr w:type="spellEnd"/>
      <w:r w:rsidR="00B925D0">
        <w:t xml:space="preserve"> </w:t>
      </w:r>
    </w:p>
    <w:p w:rsidR="00406D5B" w:rsidRDefault="00B925D0">
      <w:r>
        <w:t xml:space="preserve">71 rue de Liedekerke </w:t>
      </w:r>
      <w:r w:rsidR="00406D5B">
        <w:t xml:space="preserve"> Bruxelles</w:t>
      </w:r>
    </w:p>
    <w:p w:rsidR="00406D5B" w:rsidRDefault="00406D5B"/>
    <w:p w:rsidR="00406D5B" w:rsidRDefault="00406D5B">
      <w:pPr>
        <w:rPr>
          <w:b/>
        </w:rPr>
      </w:pPr>
      <w:r w:rsidRPr="00406D5B">
        <w:rPr>
          <w:b/>
        </w:rPr>
        <w:t>Divers</w:t>
      </w:r>
      <w:r>
        <w:rPr>
          <w:b/>
        </w:rPr>
        <w:t> :</w:t>
      </w:r>
    </w:p>
    <w:p w:rsidR="00406D5B" w:rsidRDefault="00406D5B"/>
    <w:p w:rsidR="00406D5B" w:rsidRDefault="00406D5B">
      <w:r>
        <w:t>Alain pose la question de la discussion et des positions prises ou à prendre à propos des différents états « d’urgence » ou « d’exception ».</w:t>
      </w:r>
    </w:p>
    <w:p w:rsidR="00406D5B" w:rsidRDefault="00406D5B">
      <w:r>
        <w:t xml:space="preserve">À mettre à l’ordre du jour peut-être de notre prochaine </w:t>
      </w:r>
      <w:proofErr w:type="gramStart"/>
      <w:r>
        <w:t>rencontre….</w:t>
      </w:r>
      <w:proofErr w:type="gramEnd"/>
      <w:r>
        <w:t xml:space="preserve"> à suivre attentivement…</w:t>
      </w:r>
    </w:p>
    <w:p w:rsidR="00406D5B" w:rsidRDefault="00406D5B"/>
    <w:p w:rsidR="00406D5B" w:rsidRDefault="00406D5B">
      <w:r>
        <w:t xml:space="preserve">Nous </w:t>
      </w:r>
      <w:proofErr w:type="spellStart"/>
      <w:r>
        <w:t>nous</w:t>
      </w:r>
      <w:proofErr w:type="spellEnd"/>
      <w:r>
        <w:t xml:space="preserve"> retrouverons justement la prochaine fois, toujours très amicalement accueilli par le </w:t>
      </w:r>
      <w:proofErr w:type="spellStart"/>
      <w:r>
        <w:t>PianoFabriek</w:t>
      </w:r>
      <w:proofErr w:type="spellEnd"/>
      <w:r>
        <w:t xml:space="preserve">, </w:t>
      </w:r>
      <w:r w:rsidRPr="00406D5B">
        <w:rPr>
          <w:b/>
        </w:rPr>
        <w:t>le 3 février de 19h à 21h</w:t>
      </w:r>
    </w:p>
    <w:p w:rsidR="00406D5B" w:rsidRPr="00406D5B" w:rsidRDefault="00406D5B">
      <w:r>
        <w:t>Le thème principal en sera le Logement (il faut bien commencer)</w:t>
      </w:r>
    </w:p>
    <w:p w:rsidR="00406D5B" w:rsidRDefault="00406D5B"/>
    <w:p w:rsidR="009F07EA" w:rsidRDefault="009F07EA"/>
    <w:p w:rsidR="009F07EA" w:rsidRDefault="009F07EA">
      <w:r>
        <w:t xml:space="preserve">Très cordialement, </w:t>
      </w:r>
    </w:p>
    <w:p w:rsidR="00892BFE" w:rsidRDefault="009F07EA">
      <w:r>
        <w:t>Paul</w:t>
      </w:r>
    </w:p>
    <w:p w:rsidR="00B925D0" w:rsidRDefault="00B925D0"/>
    <w:p w:rsidR="008B630D" w:rsidRDefault="008B630D"/>
    <w:sectPr w:rsidR="008B630D" w:rsidSect="008B630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B630D"/>
    <w:rsid w:val="001E6F40"/>
    <w:rsid w:val="003412AF"/>
    <w:rsid w:val="00370414"/>
    <w:rsid w:val="00406D5B"/>
    <w:rsid w:val="004D341A"/>
    <w:rsid w:val="004D5A09"/>
    <w:rsid w:val="0054319E"/>
    <w:rsid w:val="005D065A"/>
    <w:rsid w:val="00627A6A"/>
    <w:rsid w:val="007E3038"/>
    <w:rsid w:val="00814AE6"/>
    <w:rsid w:val="00892BFE"/>
    <w:rsid w:val="008B630D"/>
    <w:rsid w:val="0091493F"/>
    <w:rsid w:val="009558A3"/>
    <w:rsid w:val="009F07EA"/>
    <w:rsid w:val="00B31E4F"/>
    <w:rsid w:val="00B33BFE"/>
    <w:rsid w:val="00B925D0"/>
    <w:rsid w:val="00CB5CC0"/>
    <w:rsid w:val="00E81770"/>
    <w:rsid w:val="00F465B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0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661</Words>
  <Characters>3771</Characters>
  <Application>Microsoft Macintosh Word</Application>
  <DocSecurity>0</DocSecurity>
  <Lines>31</Lines>
  <Paragraphs>7</Paragraphs>
  <ScaleCrop>false</ScaleCrop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Camus</dc:creator>
  <cp:keywords/>
  <cp:lastModifiedBy>Paul Camus</cp:lastModifiedBy>
  <cp:revision>5</cp:revision>
  <dcterms:created xsi:type="dcterms:W3CDTF">2016-01-20T18:23:00Z</dcterms:created>
  <dcterms:modified xsi:type="dcterms:W3CDTF">2016-01-21T06:45:00Z</dcterms:modified>
</cp:coreProperties>
</file>